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2B436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12</w:t>
      </w:r>
      <w:r w:rsidR="005B543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9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C0A1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августа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5B5433" w:rsidRPr="009825DB" w:rsidRDefault="00097E5D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2. </w:t>
      </w:r>
      <w:r w:rsidR="005A13CA" w:rsidRPr="00D672FE">
        <w:rPr>
          <w:rFonts w:ascii="Liberation Serif" w:hAnsi="Liberation Serif" w:cs="Times New Roman"/>
          <w:sz w:val="26"/>
          <w:szCs w:val="26"/>
        </w:rPr>
        <w:t xml:space="preserve">Предмет аукциона: </w:t>
      </w:r>
      <w:r w:rsidR="005B5433" w:rsidRPr="007A3F0A">
        <w:rPr>
          <w:rFonts w:ascii="Liberation Serif" w:hAnsi="Liberation Serif" w:cs="Times New Roman"/>
          <w:sz w:val="26"/>
          <w:szCs w:val="26"/>
        </w:rPr>
        <w:t>п</w:t>
      </w:r>
      <w:r w:rsidR="005B5433" w:rsidRPr="007A3F0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</w:t>
      </w:r>
      <w:r w:rsidR="005B5433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рекламной конструкции вида – нестандартная</w:t>
      </w:r>
      <w:r w:rsidR="005B5433" w:rsidRPr="009825DB">
        <w:rPr>
          <w:rFonts w:ascii="Liberation Serif" w:hAnsi="Liberation Serif" w:cs="Times New Roman"/>
          <w:sz w:val="26"/>
          <w:szCs w:val="26"/>
        </w:rPr>
        <w:t xml:space="preserve">, расположенной на территории муниципального образования «город Екатеринбург» по адресу </w:t>
      </w:r>
      <w:r w:rsidR="005B5433" w:rsidRPr="009825DB">
        <w:rPr>
          <w:rFonts w:ascii="Liberation Serif" w:hAnsi="Liberation Serif" w:cs="Liberation Serif"/>
          <w:color w:val="000000"/>
          <w:sz w:val="26"/>
          <w:szCs w:val="26"/>
        </w:rPr>
        <w:t>ул. А. Бебеля, 29 (позиция № 10),</w:t>
      </w:r>
      <w:r w:rsidR="005B5433" w:rsidRPr="009825D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5B5433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5B5433" w:rsidRPr="009825DB">
        <w:rPr>
          <w:rFonts w:ascii="Liberation Serif" w:hAnsi="Liberation Serif" w:cs="Times New Roman"/>
          <w:sz w:val="26"/>
          <w:szCs w:val="26"/>
        </w:rPr>
        <w:t xml:space="preserve">5 (пять) лет, </w:t>
      </w:r>
      <w:r w:rsidR="005B5433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конструкции № </w:t>
      </w:r>
      <w:r w:rsidR="005B5433" w:rsidRPr="009825DB">
        <w:rPr>
          <w:rFonts w:ascii="Liberation Serif" w:hAnsi="Liberation Serif" w:cs="Liberation Serif"/>
          <w:color w:val="000000"/>
          <w:sz w:val="26"/>
          <w:szCs w:val="26"/>
        </w:rPr>
        <w:t>0313187</w:t>
      </w:r>
      <w:r w:rsidR="005B5433" w:rsidRPr="009825DB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276"/>
        <w:gridCol w:w="2331"/>
        <w:gridCol w:w="1417"/>
        <w:gridCol w:w="1236"/>
        <w:gridCol w:w="2004"/>
        <w:gridCol w:w="1406"/>
      </w:tblGrid>
      <w:tr w:rsidR="005B5433" w:rsidRPr="0096554D" w:rsidTr="004F32FB">
        <w:trPr>
          <w:trHeight w:val="8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5433" w:rsidRPr="00BC5006" w:rsidRDefault="005B5433" w:rsidP="004F3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5433" w:rsidRPr="00BC5006" w:rsidRDefault="005B5433" w:rsidP="004F3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5433" w:rsidRPr="00BC5006" w:rsidRDefault="005B5433" w:rsidP="004F3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5433" w:rsidRPr="00BC5006" w:rsidRDefault="005B5433" w:rsidP="004F3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</w:tcPr>
          <w:p w:rsidR="005B5433" w:rsidRPr="00BC5006" w:rsidRDefault="005B5433" w:rsidP="004F32FB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5B5433" w:rsidRPr="00BC5006" w:rsidRDefault="005B5433" w:rsidP="004F32FB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5433" w:rsidRPr="00BC5006" w:rsidRDefault="005B5433" w:rsidP="004F32FB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5B5433" w:rsidRPr="00BC5006" w:rsidRDefault="005B5433" w:rsidP="004F32FB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5B5433" w:rsidRPr="00BC5006" w:rsidRDefault="005B5433" w:rsidP="004F32FB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5B5433" w:rsidRPr="0096554D" w:rsidTr="004F32FB">
        <w:trPr>
          <w:trHeight w:val="8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3" w:rsidRPr="00BC5006" w:rsidRDefault="005B5433" w:rsidP="005B54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33" w:rsidRPr="003C2101" w:rsidRDefault="005B5433" w:rsidP="004F32FB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0313187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33" w:rsidRPr="00BC5006" w:rsidRDefault="005B5433" w:rsidP="004F3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541BD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ул. А. Бебеля, 29 (позиция № 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33" w:rsidRPr="003C2101" w:rsidRDefault="005B5433" w:rsidP="004F32FB">
            <w:pPr>
              <w:ind w:left="-29" w:right="-46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706FD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Нестандартная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3" w:rsidRPr="00BC5006" w:rsidRDefault="005B5433" w:rsidP="004F32FB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33" w:rsidRPr="00BC5006" w:rsidRDefault="005B5433" w:rsidP="004F32F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433" w:rsidRPr="00BC5006" w:rsidRDefault="005B5433" w:rsidP="004F32FB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1,5</w:t>
            </w:r>
            <w:r w:rsidRPr="00BC500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х 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5B5433" w:rsidRDefault="005B5433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B5433">
        <w:rPr>
          <w:rFonts w:ascii="Liberation Serif" w:eastAsia="Times New Roman" w:hAnsi="Liberation Serif" w:cs="Times New Roman"/>
          <w:sz w:val="26"/>
          <w:szCs w:val="26"/>
          <w:lang w:eastAsia="ru-RU"/>
        </w:rPr>
        <w:t>3. Форма торгов – аукцион в электронной форме, открытый по составу участников.</w:t>
      </w:r>
    </w:p>
    <w:p w:rsidR="00097E5D" w:rsidRPr="00DC0A1A" w:rsidRDefault="00097E5D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C0A1A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2B436F" w:rsidRPr="00AA7FED" w:rsidRDefault="00097E5D" w:rsidP="002B436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>от 02.12.2019 № 3029</w:t>
      </w:r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     </w:t>
      </w:r>
      <w:proofErr w:type="gramStart"/>
      <w:r w:rsidR="002B436F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</w:t>
      </w:r>
      <w:r w:rsidR="002B436F" w:rsidRPr="00AA7FE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2B436F" w:rsidRPr="00AA7FE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2B436F" w:rsidRPr="00AA7FE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2B436F" w:rsidRPr="00AA7FE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договора на установку и эксплуатацию рекламных конструкций, </w:t>
      </w:r>
      <w:r w:rsidR="002B436F" w:rsidRPr="00AA7FE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2B436F" w:rsidRPr="00AA7FE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B71C15" w:rsidRDefault="00097E5D" w:rsidP="002B436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6"/>
          <w:szCs w:val="26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C0A1A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2B436F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1</w:t>
      </w:r>
      <w:r w:rsidR="005B5433">
        <w:rPr>
          <w:rFonts w:ascii="Liberation Serif" w:eastAsia="Times New Roman" w:hAnsi="Liberation Serif" w:cs="Times New Roman"/>
          <w:b/>
          <w:kern w:val="36"/>
          <w:sz w:val="26"/>
          <w:szCs w:val="26"/>
          <w:lang w:eastAsia="ru-RU"/>
        </w:rPr>
        <w:t>51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DC0A1A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</w:t>
      </w:r>
      <w:r w:rsidR="005A13CA">
        <w:rPr>
          <w:rFonts w:ascii="Liberation Serif" w:eastAsia="Calibri" w:hAnsi="Liberation Serif" w:cs="Times New Roman"/>
          <w:bCs/>
          <w:sz w:val="26"/>
          <w:szCs w:val="26"/>
        </w:rPr>
        <w:t xml:space="preserve"> 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заключения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="002B436F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                 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июня</w:t>
      </w:r>
      <w:r w:rsidR="005A13C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АСТ» </w:t>
      </w:r>
      <w:hyperlink r:id="rId5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размещения информации о проведении торгов </w:t>
      </w:r>
      <w:hyperlink r:id="rId7" w:history="1">
        <w:r w:rsidRPr="00B71C15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B71C15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B71C15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B71C15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B71C15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B71C15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5B5433" w:rsidRPr="00E70579" w:rsidRDefault="00067AD3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DA71B6" w:rsidRPr="00B71C15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DA71B6" w:rsidRPr="00B71C15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DA71B6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– 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3 537,60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</w:t>
      </w:r>
      <w:r w:rsidR="005B5433" w:rsidRPr="009825D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ри тысячи пятьсот тридцать семь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5B5433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5B5433" w:rsidRPr="00E70579" w:rsidRDefault="00DA71B6" w:rsidP="005B5433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 w:rsidRPr="00B71C15">
        <w:rPr>
          <w:rFonts w:ascii="Liberation Serif" w:hAnsi="Liberation Serif"/>
          <w:b w:val="0"/>
          <w:sz w:val="26"/>
          <w:szCs w:val="26"/>
        </w:rPr>
        <w:t xml:space="preserve">9. «Шаг аукциона» </w:t>
      </w:r>
      <w:r w:rsidRPr="00B71C15">
        <w:rPr>
          <w:rFonts w:ascii="Liberation Serif" w:eastAsia="Times New Roman" w:hAnsi="Liberation Serif"/>
          <w:sz w:val="26"/>
          <w:szCs w:val="26"/>
        </w:rPr>
        <w:t>–</w:t>
      </w:r>
      <w:r w:rsidRPr="00B71C15">
        <w:rPr>
          <w:rFonts w:ascii="Liberation Serif" w:hAnsi="Liberation Serif"/>
          <w:b w:val="0"/>
          <w:sz w:val="26"/>
          <w:szCs w:val="26"/>
        </w:rPr>
        <w:t xml:space="preserve"> </w:t>
      </w:r>
      <w:r w:rsidR="005B5433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176,88 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(</w:t>
      </w:r>
      <w:r w:rsidR="005B5433" w:rsidRPr="009825DB">
        <w:rPr>
          <w:rFonts w:ascii="Liberation Serif" w:eastAsia="Times New Roman" w:hAnsi="Liberation Serif"/>
          <w:b w:val="0"/>
          <w:color w:val="000000"/>
          <w:sz w:val="26"/>
          <w:szCs w:val="26"/>
        </w:rPr>
        <w:t>Сто семьдесят шесть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) рубл</w:t>
      </w:r>
      <w:r w:rsidR="005B5433">
        <w:rPr>
          <w:rFonts w:ascii="Liberation Serif" w:eastAsia="Times New Roman" w:hAnsi="Liberation Serif"/>
          <w:b w:val="0"/>
          <w:color w:val="000000"/>
          <w:sz w:val="26"/>
          <w:szCs w:val="26"/>
        </w:rPr>
        <w:t>ей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</w:t>
      </w:r>
      <w:r w:rsidR="005B5433">
        <w:rPr>
          <w:rFonts w:ascii="Liberation Serif" w:eastAsia="Times New Roman" w:hAnsi="Liberation Serif"/>
          <w:b w:val="0"/>
          <w:color w:val="000000"/>
          <w:sz w:val="26"/>
          <w:szCs w:val="26"/>
        </w:rPr>
        <w:t>88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 xml:space="preserve"> копе</w:t>
      </w:r>
      <w:r w:rsidR="005B5433">
        <w:rPr>
          <w:rFonts w:ascii="Liberation Serif" w:eastAsia="Times New Roman" w:hAnsi="Liberation Serif"/>
          <w:b w:val="0"/>
          <w:color w:val="000000"/>
          <w:sz w:val="26"/>
          <w:szCs w:val="26"/>
        </w:rPr>
        <w:t>ек</w:t>
      </w:r>
      <w:r w:rsidR="005B5433" w:rsidRPr="00E70579">
        <w:rPr>
          <w:rFonts w:ascii="Liberation Serif" w:eastAsia="Times New Roman" w:hAnsi="Liberation Serif"/>
          <w:b w:val="0"/>
          <w:color w:val="000000"/>
          <w:sz w:val="26"/>
          <w:szCs w:val="26"/>
        </w:rPr>
        <w:t>.</w:t>
      </w:r>
      <w:r w:rsidR="005B5433" w:rsidRPr="00E70579">
        <w:rPr>
          <w:rFonts w:ascii="Liberation Serif" w:hAnsi="Liberation Serif"/>
          <w:b w:val="0"/>
          <w:bCs/>
          <w:sz w:val="26"/>
          <w:szCs w:val="26"/>
        </w:rPr>
        <w:t xml:space="preserve"> </w:t>
      </w:r>
    </w:p>
    <w:p w:rsidR="005B5433" w:rsidRPr="00E70579" w:rsidRDefault="00DA71B6" w:rsidP="005B543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Сумма задатка для участия в аукционе – 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3 537,60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Т</w:t>
      </w:r>
      <w:r w:rsidR="005B5433" w:rsidRPr="009825DB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ри тысячи пятьсот тридцать семь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лей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60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5B5433" w:rsidRPr="00735CF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копе</w:t>
      </w:r>
      <w:r w:rsidR="005B543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ек</w:t>
      </w:r>
      <w:r w:rsidR="005B5433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DC0A1A" w:rsidRDefault="00097E5D" w:rsidP="00DA71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</w:t>
      </w:r>
      <w:r w:rsidR="008833C3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10 июня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B71C15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5A13CA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03 </w:t>
      </w:r>
      <w:r w:rsidR="002B436F">
        <w:rPr>
          <w:rFonts w:ascii="Liberation Serif" w:eastAsia="Times New Roman" w:hAnsi="Liberation Serif" w:cs="Times New Roman"/>
          <w:sz w:val="26"/>
          <w:szCs w:val="26"/>
          <w:lang w:eastAsia="ru-RU"/>
        </w:rPr>
        <w:t>августа</w:t>
      </w:r>
      <w:r w:rsidR="00B9572C" w:rsidRPr="00B71C1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2020 года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12.1. Савин Дмитрий Александрович –председатель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331F1" w:rsidRDefault="00D331F1" w:rsidP="00D331F1">
      <w:pPr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12.2. </w:t>
      </w:r>
      <w:proofErr w:type="spellStart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>Купреенков</w:t>
      </w:r>
      <w:proofErr w:type="spellEnd"/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>
        <w:rPr>
          <w:rFonts w:ascii="Liberation Serif" w:hAnsi="Liberation Serif"/>
          <w:sz w:val="26"/>
          <w:szCs w:val="26"/>
        </w:rPr>
        <w:t>–</w:t>
      </w:r>
      <w:r>
        <w:rPr>
          <w:rFonts w:ascii="Liberation Serif" w:eastAsia="SimSun" w:hAnsi="Liberation Serif"/>
          <w:kern w:val="2"/>
          <w:sz w:val="26"/>
          <w:szCs w:val="26"/>
          <w:lang w:eastAsia="hi-IN" w:bidi="hi-IN"/>
        </w:rPr>
        <w:t xml:space="preserve"> заместитель председателя комиссии;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12.3. Елизарова Елена Юрьевна – начальник юридического отдела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секретарь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12.4. </w:t>
      </w:r>
      <w:r>
        <w:rPr>
          <w:rFonts w:ascii="Liberation Serif" w:hAnsi="Liberation Serif"/>
          <w:sz w:val="26"/>
          <w:szCs w:val="26"/>
        </w:rPr>
        <w:t xml:space="preserve">Соболь Яна </w:t>
      </w:r>
      <w:proofErr w:type="spellStart"/>
      <w:r>
        <w:rPr>
          <w:rFonts w:ascii="Liberation Serif" w:hAnsi="Liberation Serif"/>
          <w:sz w:val="26"/>
          <w:szCs w:val="26"/>
        </w:rPr>
        <w:t>Жоржовна</w:t>
      </w:r>
      <w:proofErr w:type="spellEnd"/>
      <w:r>
        <w:rPr>
          <w:rFonts w:ascii="Liberation Serif" w:hAnsi="Liberation Serif"/>
          <w:sz w:val="26"/>
          <w:szCs w:val="26"/>
        </w:rPr>
        <w:t xml:space="preserve"> – главный специалист отдела </w:t>
      </w:r>
      <w:proofErr w:type="gramStart"/>
      <w:r>
        <w:rPr>
          <w:rFonts w:ascii="Liberation Serif" w:hAnsi="Liberation Serif"/>
          <w:sz w:val="26"/>
          <w:szCs w:val="26"/>
        </w:rPr>
        <w:t>торгов  и</w:t>
      </w:r>
      <w:proofErr w:type="gramEnd"/>
      <w:r>
        <w:rPr>
          <w:rFonts w:ascii="Liberation Serif" w:hAnsi="Liberation Serif"/>
          <w:sz w:val="26"/>
          <w:szCs w:val="26"/>
        </w:rPr>
        <w:t xml:space="preserve"> государственных закупок </w:t>
      </w:r>
      <w:r>
        <w:rPr>
          <w:rFonts w:ascii="Liberation Serif" w:hAnsi="Liberation Serif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color w:val="000000"/>
          <w:sz w:val="26"/>
          <w:szCs w:val="26"/>
        </w:rPr>
        <w:t>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12.5. 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D331F1" w:rsidRDefault="00D331F1" w:rsidP="00D331F1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12.6. 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176C4A" w:rsidRDefault="00176C4A" w:rsidP="00D331F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Всего на заседании присутствовали ___ член__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79"/>
        <w:gridCol w:w="1643"/>
        <w:gridCol w:w="4333"/>
        <w:gridCol w:w="2160"/>
      </w:tblGrid>
      <w:tr w:rsidR="005A13CA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bookmarkStart w:id="0" w:name="_Hlk45009906"/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B12DE8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B543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8509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B543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5262268741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A13CA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</w:t>
            </w:r>
            <w:r w:rsidR="002B436F">
              <w:rPr>
                <w:rFonts w:ascii="Liberation Serif" w:eastAsia="Times New Roman" w:hAnsi="Liberation Serif" w:cs="Times New Roman"/>
                <w:lang w:eastAsia="ru-RU"/>
              </w:rPr>
              <w:t>МИР»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B543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13:11</w:t>
            </w:r>
          </w:p>
        </w:tc>
      </w:tr>
      <w:bookmarkEnd w:id="0"/>
      <w:tr w:rsidR="005A13CA" w:rsidRPr="00956A74" w:rsidTr="00B12D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B6" w:rsidRPr="00B12DE8" w:rsidRDefault="00DA71B6" w:rsidP="00B12DE8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5B5433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7726452264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A71B6" w:rsidRPr="00B12DE8" w:rsidRDefault="006B0945" w:rsidP="00B12DE8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31.07.2020 16:</w:t>
            </w:r>
            <w:r w:rsidR="005B5433">
              <w:rPr>
                <w:rFonts w:ascii="Liberation Serif" w:eastAsia="Times New Roman" w:hAnsi="Liberation Serif"/>
              </w:rPr>
              <w:t>51</w:t>
            </w:r>
          </w:p>
        </w:tc>
      </w:tr>
    </w:tbl>
    <w:p w:rsidR="00B71C15" w:rsidRDefault="00B71C15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</w:p>
    <w:p w:rsidR="00B71C15" w:rsidRDefault="006979DF" w:rsidP="00E703B0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="00B71C15"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Отозванные заявки:</w:t>
      </w:r>
    </w:p>
    <w:p w:rsidR="006979DF" w:rsidRPr="00E703B0" w:rsidRDefault="006B0945" w:rsidP="006B094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Отозванных заявок нет.</w:t>
      </w:r>
    </w:p>
    <w:p w:rsidR="00EC64D1" w:rsidRPr="00DC0A1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5B5433">
        <w:rPr>
          <w:rFonts w:ascii="Liberation Serif" w:eastAsia="Times New Roman" w:hAnsi="Liberation Serif" w:cs="Times New Roman"/>
          <w:b/>
          <w:sz w:val="26"/>
          <w:szCs w:val="26"/>
          <w:lang w:eastAsia="x-none"/>
        </w:rPr>
        <w:t>151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4F487D">
        <w:rPr>
          <w:rFonts w:ascii="Liberation Serif" w:hAnsi="Liberation Serif" w:cs="Times New Roman"/>
          <w:sz w:val="26"/>
          <w:szCs w:val="26"/>
        </w:rPr>
        <w:t>09 июня</w:t>
      </w:r>
      <w:bookmarkStart w:id="1" w:name="_GoBack"/>
      <w:bookmarkEnd w:id="1"/>
      <w:r w:rsidR="00976A5A">
        <w:rPr>
          <w:rFonts w:ascii="Liberation Serif" w:hAnsi="Liberation Serif" w:cs="Times New Roman"/>
          <w:sz w:val="26"/>
          <w:szCs w:val="26"/>
        </w:rPr>
        <w:t xml:space="preserve"> 2020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804DF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815"/>
        <w:gridCol w:w="3633"/>
        <w:gridCol w:w="1346"/>
        <w:gridCol w:w="3377"/>
      </w:tblGrid>
      <w:tr w:rsidR="00E81559" w:rsidRPr="00E25286" w:rsidTr="006B0945">
        <w:trPr>
          <w:trHeight w:val="887"/>
          <w:tblHeader/>
          <w:tblCellSpacing w:w="15" w:type="dxa"/>
        </w:trPr>
        <w:tc>
          <w:tcPr>
            <w:tcW w:w="60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78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3603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16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332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5B5433" w:rsidRPr="00E25286" w:rsidTr="006B0945">
        <w:trPr>
          <w:trHeight w:val="803"/>
          <w:tblCellSpacing w:w="15" w:type="dxa"/>
        </w:trPr>
        <w:tc>
          <w:tcPr>
            <w:tcW w:w="602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33" w:rsidRPr="00B12DE8" w:rsidRDefault="005B5433" w:rsidP="005B5433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8509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«МИР»</w:t>
            </w:r>
          </w:p>
        </w:tc>
        <w:tc>
          <w:tcPr>
            <w:tcW w:w="1316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5B5433" w:rsidRPr="00E25286" w:rsidTr="006B0945">
        <w:trPr>
          <w:trHeight w:val="782"/>
          <w:tblCellSpacing w:w="15" w:type="dxa"/>
        </w:trPr>
        <w:tc>
          <w:tcPr>
            <w:tcW w:w="602" w:type="dxa"/>
            <w:vAlign w:val="center"/>
          </w:tcPr>
          <w:p w:rsidR="005B5433" w:rsidRPr="00B12DE8" w:rsidRDefault="005B5433" w:rsidP="005B5433">
            <w:pPr>
              <w:jc w:val="center"/>
              <w:rPr>
                <w:rFonts w:ascii="Liberation Serif" w:hAnsi="Liberation Serif"/>
              </w:rPr>
            </w:pPr>
            <w:r w:rsidRPr="00B12DE8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33" w:rsidRPr="00B12DE8" w:rsidRDefault="005B5433" w:rsidP="005B5433">
            <w:pPr>
              <w:jc w:val="center"/>
              <w:rPr>
                <w:rFonts w:ascii="Liberation Serif" w:eastAsia="Times New Roman" w:hAnsi="Liberation Serif"/>
              </w:rPr>
            </w:pPr>
            <w:r>
              <w:rPr>
                <w:rFonts w:ascii="Liberation Serif" w:eastAsia="Times New Roman" w:hAnsi="Liberation Serif"/>
              </w:rPr>
              <w:t>7255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lang w:eastAsia="ru-RU"/>
              </w:rPr>
              <w:t>Общество с ограниченной ответственностью «МЕДИА ВЕСНА»</w:t>
            </w:r>
          </w:p>
        </w:tc>
        <w:tc>
          <w:tcPr>
            <w:tcW w:w="1316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332" w:type="dxa"/>
            <w:vAlign w:val="center"/>
          </w:tcPr>
          <w:p w:rsidR="005B5433" w:rsidRPr="00B12DE8" w:rsidRDefault="005B5433" w:rsidP="005B54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2DE8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C0A1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C0A1A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5A2357" w:rsidRPr="004369EC" w:rsidRDefault="004369EC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A2357"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Д.А. </w:t>
      </w:r>
      <w:r w:rsidR="005A2357" w:rsidRPr="004369EC">
        <w:rPr>
          <w:rFonts w:ascii="Liberation Serif" w:eastAsia="SimSun" w:hAnsi="Liberation Serif"/>
          <w:kern w:val="1"/>
          <w:sz w:val="26"/>
          <w:szCs w:val="26"/>
          <w:lang w:eastAsia="hi-IN" w:bidi="hi-IN"/>
        </w:rPr>
        <w:t>Савин</w:t>
      </w:r>
    </w:p>
    <w:p w:rsidR="005A2357" w:rsidRPr="004369EC" w:rsidRDefault="005A2357" w:rsidP="005A2357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____________________Р.В. Купреенков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5A2357" w:rsidRDefault="005A2357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____________________Е.Ю. Елизарова</w:t>
      </w:r>
    </w:p>
    <w:p w:rsidR="006B0945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B0945" w:rsidRPr="004369EC" w:rsidRDefault="006B0945" w:rsidP="005A2357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 Р.Г. Вахрамеев</w:t>
      </w:r>
    </w:p>
    <w:p w:rsidR="005A2357" w:rsidRPr="004369EC" w:rsidRDefault="005A2357" w:rsidP="005A2357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3264E4" w:rsidRPr="00B12DE8" w:rsidRDefault="005A2357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4369EC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sectPr w:rsidR="003264E4" w:rsidRPr="00B12DE8" w:rsidSect="006B0945">
      <w:pgSz w:w="11906" w:h="16838"/>
      <w:pgMar w:top="1134" w:right="851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4D1D"/>
    <w:rsid w:val="0012754B"/>
    <w:rsid w:val="00127AA8"/>
    <w:rsid w:val="001318E4"/>
    <w:rsid w:val="001421CE"/>
    <w:rsid w:val="0014517D"/>
    <w:rsid w:val="001521A6"/>
    <w:rsid w:val="00176C4A"/>
    <w:rsid w:val="00180926"/>
    <w:rsid w:val="001A237B"/>
    <w:rsid w:val="001A2F61"/>
    <w:rsid w:val="001C66AE"/>
    <w:rsid w:val="001E3122"/>
    <w:rsid w:val="001E5703"/>
    <w:rsid w:val="00255C37"/>
    <w:rsid w:val="0027285F"/>
    <w:rsid w:val="00290F1A"/>
    <w:rsid w:val="002A2190"/>
    <w:rsid w:val="002B436F"/>
    <w:rsid w:val="002C32F1"/>
    <w:rsid w:val="003161E0"/>
    <w:rsid w:val="003264E4"/>
    <w:rsid w:val="00340C59"/>
    <w:rsid w:val="00352B7E"/>
    <w:rsid w:val="00367336"/>
    <w:rsid w:val="003A37A9"/>
    <w:rsid w:val="003D3CA1"/>
    <w:rsid w:val="004227DA"/>
    <w:rsid w:val="00425C3F"/>
    <w:rsid w:val="004321AF"/>
    <w:rsid w:val="004369EC"/>
    <w:rsid w:val="004705E9"/>
    <w:rsid w:val="00471BE9"/>
    <w:rsid w:val="0049453D"/>
    <w:rsid w:val="004B2980"/>
    <w:rsid w:val="004C7E41"/>
    <w:rsid w:val="004D13A9"/>
    <w:rsid w:val="004F487D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8444C"/>
    <w:rsid w:val="005A13CA"/>
    <w:rsid w:val="005A2357"/>
    <w:rsid w:val="005A75F2"/>
    <w:rsid w:val="005B24FD"/>
    <w:rsid w:val="005B5433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709F9"/>
    <w:rsid w:val="00671D78"/>
    <w:rsid w:val="006774BA"/>
    <w:rsid w:val="006979DF"/>
    <w:rsid w:val="006A42CC"/>
    <w:rsid w:val="006B0945"/>
    <w:rsid w:val="006C3A65"/>
    <w:rsid w:val="006C3BC1"/>
    <w:rsid w:val="006C590D"/>
    <w:rsid w:val="006D176F"/>
    <w:rsid w:val="006E638F"/>
    <w:rsid w:val="00733A58"/>
    <w:rsid w:val="00744DB3"/>
    <w:rsid w:val="00781032"/>
    <w:rsid w:val="00782B2B"/>
    <w:rsid w:val="007D6933"/>
    <w:rsid w:val="00804DFF"/>
    <w:rsid w:val="00843EC8"/>
    <w:rsid w:val="00844218"/>
    <w:rsid w:val="008475E0"/>
    <w:rsid w:val="008566B1"/>
    <w:rsid w:val="00866ACD"/>
    <w:rsid w:val="00874346"/>
    <w:rsid w:val="008833C3"/>
    <w:rsid w:val="00885CDA"/>
    <w:rsid w:val="008942D7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12DE8"/>
    <w:rsid w:val="00B22E6B"/>
    <w:rsid w:val="00B527C1"/>
    <w:rsid w:val="00B52F12"/>
    <w:rsid w:val="00B71C15"/>
    <w:rsid w:val="00B9572C"/>
    <w:rsid w:val="00BA483C"/>
    <w:rsid w:val="00BC5444"/>
    <w:rsid w:val="00BE1320"/>
    <w:rsid w:val="00BE6E64"/>
    <w:rsid w:val="00BF23EB"/>
    <w:rsid w:val="00BF24C7"/>
    <w:rsid w:val="00C04F3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31F1"/>
    <w:rsid w:val="00D355EC"/>
    <w:rsid w:val="00D42256"/>
    <w:rsid w:val="00D45056"/>
    <w:rsid w:val="00D57E68"/>
    <w:rsid w:val="00D65FE1"/>
    <w:rsid w:val="00DA71B6"/>
    <w:rsid w:val="00DC0A1A"/>
    <w:rsid w:val="00DC4175"/>
    <w:rsid w:val="00E25286"/>
    <w:rsid w:val="00E25A58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9899"/>
  <w15:docId w15:val="{B6101E9A-EBEC-4B26-BCD8-28012BE1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7370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Ткач Олеся Юрьевна</cp:lastModifiedBy>
  <cp:revision>7</cp:revision>
  <cp:lastPrinted>2020-07-07T10:40:00Z</cp:lastPrinted>
  <dcterms:created xsi:type="dcterms:W3CDTF">2018-03-21T10:07:00Z</dcterms:created>
  <dcterms:modified xsi:type="dcterms:W3CDTF">2020-08-03T10:54:00Z</dcterms:modified>
</cp:coreProperties>
</file>